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DE" w:rsidRPr="00F74A04" w:rsidRDefault="005C2EDE" w:rsidP="005C2EDE">
      <w:pPr>
        <w:jc w:val="center"/>
        <w:rPr>
          <w:b/>
          <w:sz w:val="32"/>
          <w:szCs w:val="32"/>
        </w:rPr>
      </w:pPr>
      <w:r w:rsidRPr="00F74A04">
        <w:rPr>
          <w:b/>
          <w:sz w:val="32"/>
          <w:szCs w:val="32"/>
        </w:rPr>
        <w:t>ALLEGATO B</w:t>
      </w:r>
    </w:p>
    <w:p w:rsidR="005C2EDE" w:rsidRDefault="005C2EDE" w:rsidP="005C2EDE">
      <w:pPr>
        <w:jc w:val="center"/>
        <w:rPr>
          <w:sz w:val="24"/>
          <w:szCs w:val="24"/>
        </w:rPr>
      </w:pPr>
    </w:p>
    <w:tbl>
      <w:tblPr>
        <w:tblW w:w="15015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7798"/>
        <w:gridCol w:w="2835"/>
        <w:gridCol w:w="1045"/>
        <w:gridCol w:w="1417"/>
        <w:gridCol w:w="1276"/>
      </w:tblGrid>
      <w:tr w:rsidR="006267D1" w:rsidRPr="00B01F5B" w:rsidTr="00DA5441">
        <w:tc>
          <w:tcPr>
            <w:tcW w:w="644" w:type="dxa"/>
            <w:vMerge w:val="restart"/>
          </w:tcPr>
          <w:p w:rsidR="006267D1" w:rsidRPr="00B01F5B" w:rsidRDefault="006267D1" w:rsidP="005C2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71" w:type="dxa"/>
            <w:gridSpan w:val="5"/>
          </w:tcPr>
          <w:p w:rsidR="00DA5441" w:rsidRDefault="00562099" w:rsidP="00562099">
            <w:pPr>
              <w:rPr>
                <w:b/>
                <w:sz w:val="24"/>
                <w:szCs w:val="24"/>
              </w:rPr>
            </w:pPr>
            <w:r w:rsidRPr="00562099">
              <w:rPr>
                <w:b/>
                <w:sz w:val="24"/>
                <w:szCs w:val="24"/>
              </w:rPr>
              <w:t>ALL.</w:t>
            </w:r>
            <w:r w:rsidR="00004427">
              <w:rPr>
                <w:b/>
                <w:sz w:val="24"/>
                <w:szCs w:val="24"/>
              </w:rPr>
              <w:t xml:space="preserve"> </w:t>
            </w:r>
            <w:r w:rsidRPr="00562099">
              <w:rPr>
                <w:b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6267D1" w:rsidRPr="00DA5441">
              <w:rPr>
                <w:sz w:val="24"/>
                <w:szCs w:val="24"/>
              </w:rPr>
              <w:t>SCHEDA AUTOVALUTAZIONE PUNTEGGIO</w:t>
            </w:r>
            <w:r w:rsidR="009324E2" w:rsidRPr="00DA5441">
              <w:rPr>
                <w:sz w:val="24"/>
                <w:szCs w:val="24"/>
              </w:rPr>
              <w:t xml:space="preserve"> </w:t>
            </w:r>
            <w:r w:rsidR="009324E2">
              <w:rPr>
                <w:b/>
                <w:sz w:val="24"/>
                <w:szCs w:val="24"/>
              </w:rPr>
              <w:t>ESPERT</w:t>
            </w:r>
            <w:r w:rsidR="00004427">
              <w:rPr>
                <w:b/>
                <w:sz w:val="24"/>
                <w:szCs w:val="24"/>
              </w:rPr>
              <w:t>O</w:t>
            </w:r>
            <w:r w:rsidR="00113BEF">
              <w:rPr>
                <w:b/>
                <w:sz w:val="24"/>
                <w:szCs w:val="24"/>
              </w:rPr>
              <w:t xml:space="preserve"> DIRETTORE DI CORO</w:t>
            </w:r>
            <w:r w:rsidR="00DA5441">
              <w:rPr>
                <w:b/>
                <w:sz w:val="24"/>
                <w:szCs w:val="24"/>
              </w:rPr>
              <w:t xml:space="preserve"> </w:t>
            </w:r>
          </w:p>
          <w:p w:rsidR="006267D1" w:rsidRPr="00B01F5B" w:rsidRDefault="00DA5441" w:rsidP="00DA544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</w:t>
            </w:r>
            <w:r w:rsidRPr="00DA5441">
              <w:rPr>
                <w:sz w:val="24"/>
                <w:szCs w:val="24"/>
              </w:rPr>
              <w:t>NOME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13383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4"/>
                <w:szCs w:val="24"/>
              </w:rPr>
              <w:t xml:space="preserve">             </w:t>
            </w:r>
            <w:r w:rsidR="009324E2" w:rsidRPr="00DA5441">
              <w:rPr>
                <w:sz w:val="24"/>
                <w:szCs w:val="24"/>
              </w:rPr>
              <w:t>COGNOM</w:t>
            </w:r>
            <w:r w:rsidRPr="00DA5441">
              <w:rPr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267D1" w:rsidRPr="00B01F5B" w:rsidTr="00DA5441">
        <w:tc>
          <w:tcPr>
            <w:tcW w:w="644" w:type="dxa"/>
            <w:vMerge/>
          </w:tcPr>
          <w:p w:rsidR="006267D1" w:rsidRPr="00B01F5B" w:rsidRDefault="006267D1" w:rsidP="005C2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8" w:type="dxa"/>
            <w:vAlign w:val="center"/>
          </w:tcPr>
          <w:p w:rsidR="006267D1" w:rsidRPr="00B01F5B" w:rsidRDefault="006267D1" w:rsidP="005C2EDE">
            <w:pPr>
              <w:jc w:val="center"/>
              <w:rPr>
                <w:b/>
                <w:sz w:val="24"/>
                <w:szCs w:val="24"/>
              </w:rPr>
            </w:pPr>
            <w:r w:rsidRPr="00B01F5B">
              <w:rPr>
                <w:b/>
                <w:sz w:val="24"/>
                <w:szCs w:val="24"/>
              </w:rPr>
              <w:t>TITOLI</w:t>
            </w:r>
          </w:p>
        </w:tc>
        <w:tc>
          <w:tcPr>
            <w:tcW w:w="2835" w:type="dxa"/>
            <w:vAlign w:val="center"/>
          </w:tcPr>
          <w:p w:rsidR="006267D1" w:rsidRPr="00B01F5B" w:rsidRDefault="006267D1" w:rsidP="005C2EDE">
            <w:pPr>
              <w:jc w:val="center"/>
              <w:rPr>
                <w:b/>
                <w:sz w:val="24"/>
                <w:szCs w:val="24"/>
              </w:rPr>
            </w:pPr>
            <w:r w:rsidRPr="00B01F5B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1045" w:type="dxa"/>
            <w:vAlign w:val="center"/>
          </w:tcPr>
          <w:p w:rsidR="006267D1" w:rsidRPr="00B01F5B" w:rsidRDefault="006267D1" w:rsidP="005C2EDE">
            <w:pPr>
              <w:jc w:val="center"/>
              <w:rPr>
                <w:b/>
                <w:sz w:val="24"/>
                <w:szCs w:val="24"/>
              </w:rPr>
            </w:pPr>
            <w:r w:rsidRPr="00B01F5B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417" w:type="dxa"/>
            <w:vAlign w:val="center"/>
          </w:tcPr>
          <w:p w:rsidR="006267D1" w:rsidRPr="00B01F5B" w:rsidRDefault="006267D1" w:rsidP="005C2EDE">
            <w:pPr>
              <w:jc w:val="center"/>
              <w:rPr>
                <w:b/>
              </w:rPr>
            </w:pPr>
            <w:r w:rsidRPr="00B01F5B">
              <w:rPr>
                <w:b/>
              </w:rPr>
              <w:t>Autovalutazione</w:t>
            </w:r>
          </w:p>
        </w:tc>
        <w:tc>
          <w:tcPr>
            <w:tcW w:w="1276" w:type="dxa"/>
            <w:vAlign w:val="center"/>
          </w:tcPr>
          <w:p w:rsidR="006267D1" w:rsidRPr="00B01F5B" w:rsidRDefault="006267D1" w:rsidP="005C2EDE">
            <w:pPr>
              <w:jc w:val="center"/>
              <w:rPr>
                <w:b/>
              </w:rPr>
            </w:pPr>
            <w:r w:rsidRPr="00B01F5B">
              <w:rPr>
                <w:b/>
              </w:rPr>
              <w:t>Riservato all’ufficio</w:t>
            </w:r>
          </w:p>
        </w:tc>
      </w:tr>
      <w:tr w:rsidR="009324E2" w:rsidRPr="00B01F5B" w:rsidTr="00DA5441">
        <w:tc>
          <w:tcPr>
            <w:tcW w:w="644" w:type="dxa"/>
          </w:tcPr>
          <w:p w:rsidR="009324E2" w:rsidRPr="00B01F5B" w:rsidRDefault="009324E2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798" w:type="dxa"/>
          </w:tcPr>
          <w:p w:rsidR="0043341D" w:rsidRPr="00004427" w:rsidRDefault="0043341D" w:rsidP="0043341D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Diploma accademico specialistico di secondo livello</w:t>
            </w:r>
            <w:r w:rsidRPr="00004427">
              <w:rPr>
                <w:sz w:val="22"/>
                <w:szCs w:val="22"/>
                <w:lang w:val="en-US"/>
              </w:rPr>
              <w:t xml:space="preserve"> </w:t>
            </w:r>
          </w:p>
          <w:p w:rsidR="009324E2" w:rsidRPr="00004427" w:rsidRDefault="009324E2" w:rsidP="00113BEF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3341D" w:rsidRPr="00004427" w:rsidRDefault="0043341D" w:rsidP="0043341D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 xml:space="preserve">punti 0,20 per ogni voto superiore a 100 </w:t>
            </w:r>
          </w:p>
          <w:p w:rsidR="009324E2" w:rsidRPr="00B01F5B" w:rsidRDefault="0043341D" w:rsidP="0043341D">
            <w:pPr>
              <w:rPr>
                <w:sz w:val="24"/>
                <w:szCs w:val="24"/>
              </w:rPr>
            </w:pPr>
            <w:r w:rsidRPr="00004427">
              <w:t>Punti 1 per la lode Max 12 punti</w:t>
            </w:r>
          </w:p>
        </w:tc>
        <w:tc>
          <w:tcPr>
            <w:tcW w:w="1045" w:type="dxa"/>
          </w:tcPr>
          <w:p w:rsidR="009324E2" w:rsidRPr="00092F8D" w:rsidRDefault="009324E2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4E2" w:rsidRPr="00092F8D" w:rsidRDefault="009324E2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324E2" w:rsidRPr="00713E94" w:rsidRDefault="009324E2" w:rsidP="007F0A36"/>
        </w:tc>
      </w:tr>
      <w:tr w:rsidR="009324E2" w:rsidRPr="00B01F5B" w:rsidTr="00DA5441">
        <w:tc>
          <w:tcPr>
            <w:tcW w:w="644" w:type="dxa"/>
          </w:tcPr>
          <w:p w:rsidR="009324E2" w:rsidRDefault="009324E2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798" w:type="dxa"/>
          </w:tcPr>
          <w:p w:rsidR="009324E2" w:rsidRPr="00004427" w:rsidRDefault="0043341D" w:rsidP="007F0A36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 xml:space="preserve"> Diploma tradizionale Musica corale e Direzione di coro</w:t>
            </w:r>
          </w:p>
        </w:tc>
        <w:tc>
          <w:tcPr>
            <w:tcW w:w="2835" w:type="dxa"/>
          </w:tcPr>
          <w:p w:rsidR="00004427" w:rsidRPr="00004427" w:rsidRDefault="00004427" w:rsidP="00004427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 xml:space="preserve">Voto 6/10 = 1 punto </w:t>
            </w:r>
          </w:p>
          <w:p w:rsidR="009324E2" w:rsidRPr="00004427" w:rsidRDefault="00004427" w:rsidP="00004427">
            <w:pPr>
              <w:jc w:val="center"/>
              <w:rPr>
                <w:sz w:val="24"/>
                <w:szCs w:val="24"/>
              </w:rPr>
            </w:pPr>
            <w:r w:rsidRPr="00004427">
              <w:t>Per ogni punteggio superiore a 6 = 0,50p Max 3 punti</w:t>
            </w:r>
          </w:p>
        </w:tc>
        <w:tc>
          <w:tcPr>
            <w:tcW w:w="1045" w:type="dxa"/>
          </w:tcPr>
          <w:p w:rsidR="009324E2" w:rsidRPr="00092F8D" w:rsidRDefault="009324E2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324E2" w:rsidRPr="00092F8D" w:rsidRDefault="009324E2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9324E2" w:rsidRPr="00713E94" w:rsidRDefault="009324E2" w:rsidP="007F0A36"/>
        </w:tc>
      </w:tr>
      <w:tr w:rsidR="00004427" w:rsidRPr="00B01F5B" w:rsidTr="00DA5441">
        <w:tc>
          <w:tcPr>
            <w:tcW w:w="644" w:type="dxa"/>
          </w:tcPr>
          <w:p w:rsidR="00004427" w:rsidRPr="00B01F5B" w:rsidRDefault="00004427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798" w:type="dxa"/>
          </w:tcPr>
          <w:p w:rsidR="00004427" w:rsidRPr="00004427" w:rsidRDefault="00004427" w:rsidP="007F0A36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Master attinente l’azione formativa da realizzare</w:t>
            </w:r>
          </w:p>
        </w:tc>
        <w:tc>
          <w:tcPr>
            <w:tcW w:w="2835" w:type="dxa"/>
          </w:tcPr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 xml:space="preserve">Punti 3 </w:t>
            </w:r>
          </w:p>
        </w:tc>
        <w:tc>
          <w:tcPr>
            <w:tcW w:w="1045" w:type="dxa"/>
          </w:tcPr>
          <w:p w:rsidR="00004427" w:rsidRPr="00092F8D" w:rsidRDefault="00004427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427" w:rsidRPr="00092F8D" w:rsidRDefault="00004427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427" w:rsidRPr="00713E94" w:rsidRDefault="00004427" w:rsidP="007F0A36"/>
        </w:tc>
      </w:tr>
      <w:tr w:rsidR="00004427" w:rsidRPr="00B01F5B" w:rsidTr="00DA5441">
        <w:tc>
          <w:tcPr>
            <w:tcW w:w="644" w:type="dxa"/>
          </w:tcPr>
          <w:p w:rsidR="00004427" w:rsidRDefault="00004427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798" w:type="dxa"/>
          </w:tcPr>
          <w:p w:rsidR="00004427" w:rsidRPr="00004427" w:rsidRDefault="00004427" w:rsidP="007F0A36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Corso di perfezionamento universitario attinente l’azione formativa da realizzare</w:t>
            </w:r>
          </w:p>
        </w:tc>
        <w:tc>
          <w:tcPr>
            <w:tcW w:w="2835" w:type="dxa"/>
          </w:tcPr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>Punti 2 per ogni corso - Max 6 punti -</w:t>
            </w:r>
          </w:p>
        </w:tc>
        <w:tc>
          <w:tcPr>
            <w:tcW w:w="1045" w:type="dxa"/>
          </w:tcPr>
          <w:p w:rsidR="00004427" w:rsidRPr="00092F8D" w:rsidRDefault="00004427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427" w:rsidRPr="00092F8D" w:rsidRDefault="00004427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427" w:rsidRPr="00713E94" w:rsidRDefault="00004427" w:rsidP="007F0A36"/>
        </w:tc>
      </w:tr>
      <w:tr w:rsidR="00004427" w:rsidRPr="00B01F5B" w:rsidTr="00DA5441">
        <w:tc>
          <w:tcPr>
            <w:tcW w:w="644" w:type="dxa"/>
          </w:tcPr>
          <w:p w:rsidR="00004427" w:rsidRPr="00B01F5B" w:rsidRDefault="00004427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7798" w:type="dxa"/>
          </w:tcPr>
          <w:p w:rsidR="00004427" w:rsidRPr="00004427" w:rsidRDefault="00004427" w:rsidP="00113BEF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Abilitazione all’insegnamento della musica</w:t>
            </w:r>
          </w:p>
        </w:tc>
        <w:tc>
          <w:tcPr>
            <w:tcW w:w="2835" w:type="dxa"/>
          </w:tcPr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>Punti  5</w:t>
            </w:r>
          </w:p>
        </w:tc>
        <w:tc>
          <w:tcPr>
            <w:tcW w:w="1045" w:type="dxa"/>
          </w:tcPr>
          <w:p w:rsidR="00004427" w:rsidRPr="00092F8D" w:rsidRDefault="00004427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427" w:rsidRPr="00092F8D" w:rsidRDefault="00004427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427" w:rsidRPr="00713E94" w:rsidRDefault="00004427" w:rsidP="007F0A36"/>
        </w:tc>
      </w:tr>
      <w:tr w:rsidR="00004427" w:rsidRPr="00B01F5B" w:rsidTr="00DA5441">
        <w:tc>
          <w:tcPr>
            <w:tcW w:w="644" w:type="dxa"/>
          </w:tcPr>
          <w:p w:rsidR="00004427" w:rsidRPr="00B01F5B" w:rsidRDefault="00004427" w:rsidP="002A2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7798" w:type="dxa"/>
          </w:tcPr>
          <w:p w:rsidR="00004427" w:rsidRPr="00004427" w:rsidRDefault="00004427" w:rsidP="007F0A36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Corso abilitante su sostegno</w:t>
            </w:r>
          </w:p>
        </w:tc>
        <w:tc>
          <w:tcPr>
            <w:tcW w:w="2835" w:type="dxa"/>
          </w:tcPr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>Punti  5</w:t>
            </w:r>
          </w:p>
        </w:tc>
        <w:tc>
          <w:tcPr>
            <w:tcW w:w="1045" w:type="dxa"/>
          </w:tcPr>
          <w:p w:rsidR="00004427" w:rsidRPr="00092F8D" w:rsidRDefault="00004427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427" w:rsidRPr="00092F8D" w:rsidRDefault="00004427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427" w:rsidRPr="00713E94" w:rsidRDefault="00004427" w:rsidP="007F0A36"/>
        </w:tc>
      </w:tr>
      <w:tr w:rsidR="00004427" w:rsidRPr="00B01F5B" w:rsidTr="00DA5441">
        <w:tc>
          <w:tcPr>
            <w:tcW w:w="644" w:type="dxa"/>
          </w:tcPr>
          <w:p w:rsidR="00004427" w:rsidRPr="00D515EB" w:rsidRDefault="00004427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7798" w:type="dxa"/>
          </w:tcPr>
          <w:p w:rsidR="00004427" w:rsidRPr="00004427" w:rsidRDefault="00004427" w:rsidP="00113BEF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Esperienze di formatore attinenti l’azione da realizzare</w:t>
            </w:r>
          </w:p>
        </w:tc>
        <w:tc>
          <w:tcPr>
            <w:tcW w:w="2835" w:type="dxa"/>
          </w:tcPr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</w:p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 xml:space="preserve">Punti 1 per ogni incarico </w:t>
            </w:r>
          </w:p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</w:tcPr>
          <w:p w:rsidR="00004427" w:rsidRPr="00092F8D" w:rsidRDefault="00004427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427" w:rsidRPr="00092F8D" w:rsidRDefault="00004427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427" w:rsidRPr="00713E94" w:rsidRDefault="00004427" w:rsidP="007F0A36"/>
        </w:tc>
      </w:tr>
      <w:tr w:rsidR="00004427" w:rsidRPr="00B01F5B" w:rsidTr="00DA5441">
        <w:tc>
          <w:tcPr>
            <w:tcW w:w="644" w:type="dxa"/>
          </w:tcPr>
          <w:p w:rsidR="00004427" w:rsidRDefault="00004427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7798" w:type="dxa"/>
          </w:tcPr>
          <w:p w:rsidR="00004427" w:rsidRPr="00004427" w:rsidRDefault="00004427" w:rsidP="00113BEF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Esperienze lavorative in progetti pon /ptof in qualità di Esperto attinenti l’azione formativa da realizzare</w:t>
            </w:r>
          </w:p>
        </w:tc>
        <w:tc>
          <w:tcPr>
            <w:tcW w:w="2835" w:type="dxa"/>
          </w:tcPr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>Punti 1 per ogni esperienza</w:t>
            </w:r>
          </w:p>
        </w:tc>
        <w:tc>
          <w:tcPr>
            <w:tcW w:w="1045" w:type="dxa"/>
          </w:tcPr>
          <w:p w:rsidR="00004427" w:rsidRPr="00092F8D" w:rsidRDefault="00004427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427" w:rsidRPr="00092F8D" w:rsidRDefault="00004427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427" w:rsidRPr="00713E94" w:rsidRDefault="00004427" w:rsidP="007F0A36"/>
        </w:tc>
      </w:tr>
      <w:tr w:rsidR="00004427" w:rsidRPr="00B01F5B" w:rsidTr="00DA5441">
        <w:tc>
          <w:tcPr>
            <w:tcW w:w="644" w:type="dxa"/>
          </w:tcPr>
          <w:p w:rsidR="00004427" w:rsidRDefault="00004427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7798" w:type="dxa"/>
          </w:tcPr>
          <w:p w:rsidR="00004427" w:rsidRPr="00004427" w:rsidRDefault="00004427" w:rsidP="00113BEF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Esperienze lavorative presso i conservatori di musica.</w:t>
            </w:r>
          </w:p>
        </w:tc>
        <w:tc>
          <w:tcPr>
            <w:tcW w:w="2835" w:type="dxa"/>
          </w:tcPr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>1 punto per ogni anno</w:t>
            </w:r>
          </w:p>
        </w:tc>
        <w:tc>
          <w:tcPr>
            <w:tcW w:w="1045" w:type="dxa"/>
          </w:tcPr>
          <w:p w:rsidR="00004427" w:rsidRPr="00092F8D" w:rsidRDefault="00004427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427" w:rsidRPr="00092F8D" w:rsidRDefault="00004427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427" w:rsidRPr="00713E94" w:rsidRDefault="00004427" w:rsidP="007F0A36"/>
        </w:tc>
      </w:tr>
      <w:tr w:rsidR="00004427" w:rsidRPr="00B01F5B" w:rsidTr="00DA5441">
        <w:tc>
          <w:tcPr>
            <w:tcW w:w="644" w:type="dxa"/>
          </w:tcPr>
          <w:p w:rsidR="00004427" w:rsidRDefault="00004427" w:rsidP="007F0A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7798" w:type="dxa"/>
          </w:tcPr>
          <w:p w:rsidR="00004427" w:rsidRPr="00004427" w:rsidRDefault="00004427" w:rsidP="00113BEF">
            <w:pPr>
              <w:rPr>
                <w:sz w:val="22"/>
                <w:szCs w:val="22"/>
              </w:rPr>
            </w:pPr>
            <w:r w:rsidRPr="00004427">
              <w:rPr>
                <w:sz w:val="22"/>
                <w:szCs w:val="22"/>
              </w:rPr>
              <w:t>Pubblicazioni di canti corali per voci bianche</w:t>
            </w:r>
          </w:p>
        </w:tc>
        <w:tc>
          <w:tcPr>
            <w:tcW w:w="2835" w:type="dxa"/>
          </w:tcPr>
          <w:p w:rsidR="00004427" w:rsidRPr="00004427" w:rsidRDefault="00004427" w:rsidP="002A2682">
            <w:pPr>
              <w:pStyle w:val="Nessunaspaziatura"/>
              <w:jc w:val="both"/>
              <w:rPr>
                <w:rFonts w:ascii="Times New Roman" w:hAnsi="Times New Roman" w:cs="Times New Roman"/>
              </w:rPr>
            </w:pPr>
            <w:r w:rsidRPr="00004427">
              <w:rPr>
                <w:rFonts w:ascii="Times New Roman" w:hAnsi="Times New Roman" w:cs="Times New Roman"/>
              </w:rPr>
              <w:t>Punti 1 per ogni pubblicazione</w:t>
            </w:r>
          </w:p>
        </w:tc>
        <w:tc>
          <w:tcPr>
            <w:tcW w:w="1045" w:type="dxa"/>
          </w:tcPr>
          <w:p w:rsidR="00004427" w:rsidRPr="00092F8D" w:rsidRDefault="00004427" w:rsidP="00EE60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4427" w:rsidRPr="00092F8D" w:rsidRDefault="00004427" w:rsidP="00EE60D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04427" w:rsidRPr="00713E94" w:rsidRDefault="00004427" w:rsidP="007F0A36"/>
        </w:tc>
      </w:tr>
    </w:tbl>
    <w:p w:rsidR="00DA5441" w:rsidRDefault="00DA5441" w:rsidP="005C2EDE">
      <w:pPr>
        <w:rPr>
          <w:sz w:val="24"/>
          <w:szCs w:val="24"/>
        </w:rPr>
      </w:pPr>
    </w:p>
    <w:p w:rsidR="00DA5441" w:rsidRDefault="00DA5441" w:rsidP="005C2EDE">
      <w:pPr>
        <w:rPr>
          <w:sz w:val="24"/>
          <w:szCs w:val="24"/>
        </w:rPr>
      </w:pPr>
    </w:p>
    <w:p w:rsidR="005C2EDE" w:rsidRPr="00935173" w:rsidRDefault="00DA5441" w:rsidP="005C2E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5C2EDE">
        <w:rPr>
          <w:sz w:val="24"/>
          <w:szCs w:val="24"/>
        </w:rPr>
        <w:t xml:space="preserve">Data,    </w:t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 w:rsidR="005C2ED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5C2EDE">
        <w:rPr>
          <w:sz w:val="24"/>
          <w:szCs w:val="24"/>
        </w:rPr>
        <w:t>Firmato</w:t>
      </w:r>
    </w:p>
    <w:p w:rsidR="001A72E0" w:rsidRDefault="001A72E0"/>
    <w:sectPr w:rsidR="001A72E0" w:rsidSect="00004427">
      <w:footerReference w:type="even" r:id="rId6"/>
      <w:footerReference w:type="default" r:id="rId7"/>
      <w:pgSz w:w="16838" w:h="11906" w:orient="landscape"/>
      <w:pgMar w:top="426" w:right="9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69EF" w:rsidRDefault="00CA69EF">
      <w:r>
        <w:separator/>
      </w:r>
    </w:p>
  </w:endnote>
  <w:endnote w:type="continuationSeparator" w:id="1">
    <w:p w:rsidR="00CA69EF" w:rsidRDefault="00CA6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DE" w:rsidRDefault="000B4184" w:rsidP="005C2E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2E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C2EDE" w:rsidRDefault="005C2EDE" w:rsidP="005C2ED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EDE" w:rsidRDefault="000B4184" w:rsidP="005C2E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C2E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442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C2EDE" w:rsidRDefault="005C2EDE" w:rsidP="005C2ED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69EF" w:rsidRDefault="00CA69EF">
      <w:r>
        <w:separator/>
      </w:r>
    </w:p>
  </w:footnote>
  <w:footnote w:type="continuationSeparator" w:id="1">
    <w:p w:rsidR="00CA69EF" w:rsidRDefault="00CA69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EDE"/>
    <w:rsid w:val="00004427"/>
    <w:rsid w:val="00067AB7"/>
    <w:rsid w:val="00092F8D"/>
    <w:rsid w:val="000B4184"/>
    <w:rsid w:val="000B6A43"/>
    <w:rsid w:val="00113BEF"/>
    <w:rsid w:val="00165109"/>
    <w:rsid w:val="00174288"/>
    <w:rsid w:val="001A72E0"/>
    <w:rsid w:val="001E16DE"/>
    <w:rsid w:val="0027591B"/>
    <w:rsid w:val="00326052"/>
    <w:rsid w:val="003368C2"/>
    <w:rsid w:val="0043341D"/>
    <w:rsid w:val="00443BB4"/>
    <w:rsid w:val="00492FA3"/>
    <w:rsid w:val="004B6AAA"/>
    <w:rsid w:val="004E5E7C"/>
    <w:rsid w:val="005375BE"/>
    <w:rsid w:val="00544B94"/>
    <w:rsid w:val="00557041"/>
    <w:rsid w:val="00562099"/>
    <w:rsid w:val="005C2EDE"/>
    <w:rsid w:val="006267D1"/>
    <w:rsid w:val="00671F1B"/>
    <w:rsid w:val="006933BA"/>
    <w:rsid w:val="006A7F6C"/>
    <w:rsid w:val="007F0A36"/>
    <w:rsid w:val="00813383"/>
    <w:rsid w:val="00861088"/>
    <w:rsid w:val="008E0006"/>
    <w:rsid w:val="009324E2"/>
    <w:rsid w:val="0098778D"/>
    <w:rsid w:val="00A2472E"/>
    <w:rsid w:val="00B307BB"/>
    <w:rsid w:val="00B73CA8"/>
    <w:rsid w:val="00CA69EF"/>
    <w:rsid w:val="00D20337"/>
    <w:rsid w:val="00D515EB"/>
    <w:rsid w:val="00DA5441"/>
    <w:rsid w:val="00DD451B"/>
    <w:rsid w:val="00DD57A8"/>
    <w:rsid w:val="00E63E29"/>
    <w:rsid w:val="00EE60D0"/>
    <w:rsid w:val="00F74A04"/>
    <w:rsid w:val="00FE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EDE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C2E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5C2E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C2EDE"/>
  </w:style>
  <w:style w:type="paragraph" w:styleId="Nessunaspaziatura">
    <w:name w:val="No Spacing"/>
    <w:uiPriority w:val="1"/>
    <w:qFormat/>
    <w:rsid w:val="0043341D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2014-06-06T06:33:00Z</cp:lastPrinted>
  <dcterms:created xsi:type="dcterms:W3CDTF">2022-12-05T09:50:00Z</dcterms:created>
  <dcterms:modified xsi:type="dcterms:W3CDTF">2022-12-07T07:42:00Z</dcterms:modified>
</cp:coreProperties>
</file>